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EB" w:rsidRDefault="001050EB"/>
    <w:p w:rsidR="00EE2F74" w:rsidRDefault="003D608F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1FB4D2ED" wp14:editId="621B60A4">
            <wp:extent cx="6433886" cy="714375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392" t="17049" r="34854" b="27102"/>
                    <a:stretch/>
                  </pic:blipFill>
                  <pic:spPr bwMode="auto">
                    <a:xfrm>
                      <a:off x="0" y="0"/>
                      <a:ext cx="6447190" cy="7158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3D608F">
        <w:rPr>
          <w:b/>
        </w:rPr>
        <w:t>La Vérité</w:t>
      </w:r>
      <w:bookmarkStart w:id="0" w:name="_GoBack"/>
      <w:bookmarkEnd w:id="0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BB4C6E">
        <w:rPr>
          <w:b/>
        </w:rPr>
        <w:t>La rédaction</w:t>
      </w:r>
    </w:p>
    <w:p w:rsidR="001050EB" w:rsidRDefault="001050EB">
      <w:r w:rsidRPr="00EE2F74">
        <w:rPr>
          <w:b/>
        </w:rPr>
        <w:t xml:space="preserve">DATE      : </w:t>
      </w:r>
      <w:r w:rsidR="00FF534B">
        <w:rPr>
          <w:b/>
        </w:rPr>
        <w:t>24</w:t>
      </w:r>
      <w:r w:rsidR="00EE2F74">
        <w:rPr>
          <w:b/>
        </w:rPr>
        <w:t xml:space="preserve"> Juillet 2023</w:t>
      </w:r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3D608F"/>
    <w:rsid w:val="00BB4C6E"/>
    <w:rsid w:val="00D024B6"/>
    <w:rsid w:val="00E56442"/>
    <w:rsid w:val="00EE2F74"/>
    <w:rsid w:val="00F30676"/>
    <w:rsid w:val="00FB551E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505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3F23-8B38-42B9-BD0F-A2FE9DA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9</cp:revision>
  <dcterms:created xsi:type="dcterms:W3CDTF">2023-07-14T07:48:00Z</dcterms:created>
  <dcterms:modified xsi:type="dcterms:W3CDTF">2023-07-24T12:26:00Z</dcterms:modified>
</cp:coreProperties>
</file>